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01CA9" w14:textId="767FBBB2" w:rsidR="00652E33" w:rsidRPr="008B4D40" w:rsidRDefault="00376D3A" w:rsidP="00376D3A">
      <w:pPr>
        <w:jc w:val="center"/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Concerns of the Newport Smelter </w:t>
      </w:r>
    </w:p>
    <w:p w14:paraId="7025D595" w14:textId="77777777" w:rsidR="00376D3A" w:rsidRPr="008B4D40" w:rsidRDefault="00376D3A" w:rsidP="00376D3A">
      <w:pPr>
        <w:jc w:val="center"/>
        <w:rPr>
          <w:rFonts w:ascii="Times New Roman" w:hAnsi="Times New Roman" w:cs="Times New Roman"/>
        </w:rPr>
      </w:pPr>
    </w:p>
    <w:p w14:paraId="1ABD4DF6" w14:textId="461076C1" w:rsidR="00652E33" w:rsidRPr="008B4D40" w:rsidRDefault="00652E33">
      <w:p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We are a group of concerned </w:t>
      </w:r>
      <w:r w:rsidR="000C1E51">
        <w:rPr>
          <w:rFonts w:ascii="Times New Roman" w:hAnsi="Times New Roman" w:cs="Times New Roman"/>
        </w:rPr>
        <w:t xml:space="preserve">college </w:t>
      </w:r>
      <w:bookmarkStart w:id="0" w:name="_GoBack"/>
      <w:bookmarkEnd w:id="0"/>
      <w:r w:rsidRPr="008B4D40">
        <w:rPr>
          <w:rFonts w:ascii="Times New Roman" w:hAnsi="Times New Roman" w:cs="Times New Roman"/>
        </w:rPr>
        <w:t xml:space="preserve">students that live in Spokane, just South of where the proposed Smelter will be built. Our main concern is the public health risk of the surrounding community. </w:t>
      </w:r>
    </w:p>
    <w:p w14:paraId="6B649BD3" w14:textId="77777777" w:rsidR="00652E33" w:rsidRPr="008B4D40" w:rsidRDefault="00652E33">
      <w:pPr>
        <w:rPr>
          <w:rFonts w:ascii="Times New Roman" w:hAnsi="Times New Roman" w:cs="Times New Roman"/>
        </w:rPr>
      </w:pPr>
    </w:p>
    <w:p w14:paraId="23072139" w14:textId="7C4CF7CC" w:rsidR="00376D3A" w:rsidRPr="008B4D40" w:rsidRDefault="00376D3A">
      <w:p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We demand the following concerns be addressed: </w:t>
      </w:r>
    </w:p>
    <w:p w14:paraId="63923D77" w14:textId="77777777" w:rsidR="00376D3A" w:rsidRPr="008B4D40" w:rsidRDefault="00376D3A">
      <w:pPr>
        <w:rPr>
          <w:rFonts w:ascii="Times New Roman" w:hAnsi="Times New Roman" w:cs="Times New Roman"/>
        </w:rPr>
      </w:pPr>
    </w:p>
    <w:p w14:paraId="6B44BD61" w14:textId="3AD8B50C" w:rsidR="00652E33" w:rsidRPr="008B4D40" w:rsidRDefault="00652E33" w:rsidP="00652E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How will the Smelter’s pollution effect residents with respiratory diseases?  </w:t>
      </w:r>
    </w:p>
    <w:p w14:paraId="583479BB" w14:textId="359C7D36" w:rsidR="00652E33" w:rsidRPr="008B4D40" w:rsidRDefault="00652E33" w:rsidP="00652E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How will potential water pollution effect agricultural quality? </w:t>
      </w:r>
    </w:p>
    <w:p w14:paraId="2FCB557B" w14:textId="57E465E5" w:rsidR="00376D3A" w:rsidRPr="008B4D40" w:rsidRDefault="00376D3A" w:rsidP="00652E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>Examine how the chemicals released by the smelter will effect people’s health including: sulfur dioxide, nitrous oxide, particulate matter, mercury, and carbon monoxide.</w:t>
      </w:r>
    </w:p>
    <w:p w14:paraId="1D50A48F" w14:textId="04BB93B4" w:rsidR="00376D3A" w:rsidRPr="008B4D40" w:rsidRDefault="005A3CC7" w:rsidP="00652E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With a large elderly population that is highly susceptible to health complications, the smelter pollution may impact them more severely. Look into how their health problems may cost taxpayers more via Medicare. </w:t>
      </w:r>
    </w:p>
    <w:p w14:paraId="57376F74" w14:textId="124E7B2F" w:rsidR="005A3CC7" w:rsidRPr="008B4D40" w:rsidRDefault="005A3CC7" w:rsidP="00652E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The impact of living in high levels of toxic air is the equivalent to losing a year of education. How will increased air pollution negatively impact the developing brains of children. </w:t>
      </w:r>
    </w:p>
    <w:p w14:paraId="0FFDAFD0" w14:textId="5CAAD62C" w:rsidR="005A3CC7" w:rsidRPr="008B4D40" w:rsidRDefault="005A3CC7" w:rsidP="00652E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>How will the Smelter’s air pollution effect neuroinflammation</w:t>
      </w:r>
      <w:r w:rsidR="00451275" w:rsidRPr="008B4D40">
        <w:rPr>
          <w:rFonts w:ascii="Times New Roman" w:hAnsi="Times New Roman" w:cs="Times New Roman"/>
        </w:rPr>
        <w:t xml:space="preserve">, neurodegeneration, and cognitive function? </w:t>
      </w:r>
    </w:p>
    <w:p w14:paraId="5749C3DE" w14:textId="4F185A69" w:rsidR="005A3CC7" w:rsidRPr="008B4D40" w:rsidRDefault="005A3CC7" w:rsidP="00652E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Look into the negative mental health impacts of a rapidly </w:t>
      </w:r>
      <w:r w:rsidR="00451275" w:rsidRPr="008B4D40">
        <w:rPr>
          <w:rFonts w:ascii="Times New Roman" w:hAnsi="Times New Roman" w:cs="Times New Roman"/>
        </w:rPr>
        <w:t xml:space="preserve">changing community and standard of living. </w:t>
      </w:r>
    </w:p>
    <w:p w14:paraId="39BC965F" w14:textId="77777777" w:rsidR="0087605D" w:rsidRPr="008B4D40" w:rsidRDefault="0087605D" w:rsidP="0087605D">
      <w:pPr>
        <w:rPr>
          <w:rFonts w:ascii="Times New Roman" w:hAnsi="Times New Roman" w:cs="Times New Roman"/>
        </w:rPr>
      </w:pPr>
    </w:p>
    <w:p w14:paraId="12E18B83" w14:textId="5029AA70" w:rsidR="0087605D" w:rsidRPr="008B4D40" w:rsidRDefault="0087605D" w:rsidP="0087605D">
      <w:p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Thank you for considering our concerns. </w:t>
      </w:r>
    </w:p>
    <w:p w14:paraId="71B1E1A0" w14:textId="77777777" w:rsidR="0087605D" w:rsidRPr="008B4D40" w:rsidRDefault="0087605D" w:rsidP="0087605D">
      <w:pPr>
        <w:rPr>
          <w:rFonts w:ascii="Times New Roman" w:hAnsi="Times New Roman" w:cs="Times New Roman"/>
        </w:rPr>
      </w:pPr>
    </w:p>
    <w:p w14:paraId="697C7981" w14:textId="2BA23CB8" w:rsidR="0087605D" w:rsidRPr="008B4D40" w:rsidRDefault="0087605D" w:rsidP="0087605D">
      <w:p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>Sincerely,</w:t>
      </w:r>
    </w:p>
    <w:p w14:paraId="0A0037B6" w14:textId="77777777" w:rsidR="0087605D" w:rsidRPr="008B4D40" w:rsidRDefault="0087605D" w:rsidP="0087605D">
      <w:pPr>
        <w:rPr>
          <w:rFonts w:ascii="Times New Roman" w:hAnsi="Times New Roman" w:cs="Times New Roman"/>
        </w:rPr>
      </w:pPr>
    </w:p>
    <w:p w14:paraId="456604ED" w14:textId="77777777" w:rsidR="0087605D" w:rsidRPr="008B4D40" w:rsidRDefault="0087605D" w:rsidP="0087605D">
      <w:pPr>
        <w:rPr>
          <w:rFonts w:ascii="Times New Roman" w:hAnsi="Times New Roman" w:cs="Times New Roman"/>
        </w:rPr>
      </w:pPr>
    </w:p>
    <w:p w14:paraId="75D7E0B2" w14:textId="60860ED8" w:rsidR="0087605D" w:rsidRPr="008B4D40" w:rsidRDefault="0087605D" w:rsidP="0087605D">
      <w:p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 xml:space="preserve">Maggie Gates </w:t>
      </w:r>
    </w:p>
    <w:p w14:paraId="75D3FC61" w14:textId="77777777" w:rsidR="0087605D" w:rsidRPr="008B4D40" w:rsidRDefault="0087605D" w:rsidP="0087605D">
      <w:pPr>
        <w:rPr>
          <w:rFonts w:ascii="Times New Roman" w:hAnsi="Times New Roman" w:cs="Times New Roman"/>
        </w:rPr>
      </w:pPr>
    </w:p>
    <w:p w14:paraId="11F46D2E" w14:textId="3DB9C6DB" w:rsidR="0087605D" w:rsidRPr="008B4D40" w:rsidRDefault="0087605D" w:rsidP="0087605D">
      <w:p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>Logan Dean</w:t>
      </w:r>
    </w:p>
    <w:p w14:paraId="690D4916" w14:textId="77777777" w:rsidR="0087605D" w:rsidRPr="008B4D40" w:rsidRDefault="0087605D" w:rsidP="0087605D">
      <w:pPr>
        <w:rPr>
          <w:rFonts w:ascii="Times New Roman" w:hAnsi="Times New Roman" w:cs="Times New Roman"/>
        </w:rPr>
      </w:pPr>
    </w:p>
    <w:p w14:paraId="1B0E8EAF" w14:textId="33502599" w:rsidR="0087605D" w:rsidRPr="008B4D40" w:rsidRDefault="0087605D" w:rsidP="0087605D">
      <w:p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>Cameron Howard</w:t>
      </w:r>
    </w:p>
    <w:p w14:paraId="1884A239" w14:textId="77777777" w:rsidR="0087605D" w:rsidRPr="008B4D40" w:rsidRDefault="0087605D" w:rsidP="0087605D">
      <w:pPr>
        <w:rPr>
          <w:rFonts w:ascii="Times New Roman" w:hAnsi="Times New Roman" w:cs="Times New Roman"/>
        </w:rPr>
      </w:pPr>
    </w:p>
    <w:p w14:paraId="24BF1D99" w14:textId="52DF4734" w:rsidR="0087605D" w:rsidRPr="008B4D40" w:rsidRDefault="0087605D" w:rsidP="0087605D">
      <w:pPr>
        <w:rPr>
          <w:rFonts w:ascii="Times New Roman" w:hAnsi="Times New Roman" w:cs="Times New Roman"/>
        </w:rPr>
      </w:pPr>
      <w:r w:rsidRPr="008B4D40">
        <w:rPr>
          <w:rFonts w:ascii="Times New Roman" w:hAnsi="Times New Roman" w:cs="Times New Roman"/>
        </w:rPr>
        <w:t>Margaret Hart</w:t>
      </w:r>
    </w:p>
    <w:sectPr w:rsidR="0087605D" w:rsidRPr="008B4D40" w:rsidSect="00193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7863"/>
    <w:multiLevelType w:val="hybridMultilevel"/>
    <w:tmpl w:val="8FA0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83818"/>
    <w:multiLevelType w:val="hybridMultilevel"/>
    <w:tmpl w:val="620A8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DD"/>
    <w:rsid w:val="000C1E51"/>
    <w:rsid w:val="00193283"/>
    <w:rsid w:val="003378E0"/>
    <w:rsid w:val="00376D3A"/>
    <w:rsid w:val="00451275"/>
    <w:rsid w:val="004A1263"/>
    <w:rsid w:val="004B6BFB"/>
    <w:rsid w:val="005A3CC7"/>
    <w:rsid w:val="00652E33"/>
    <w:rsid w:val="00816B06"/>
    <w:rsid w:val="008573F6"/>
    <w:rsid w:val="0087605D"/>
    <w:rsid w:val="008B4D40"/>
    <w:rsid w:val="00B47CA0"/>
    <w:rsid w:val="00B75638"/>
    <w:rsid w:val="00C85494"/>
    <w:rsid w:val="00E84258"/>
    <w:rsid w:val="00E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217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Gates, Mary Margaret</dc:creator>
  <cp:keywords/>
  <dc:description/>
  <cp:lastModifiedBy>Gates, Mary Margaret</cp:lastModifiedBy>
  <cp:revision>7</cp:revision>
  <dcterms:created xsi:type="dcterms:W3CDTF">2018-10-23T18:35:00Z</dcterms:created>
  <dcterms:modified xsi:type="dcterms:W3CDTF">2018-10-23T18:57:00Z</dcterms:modified>
</cp:coreProperties>
</file>